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16D" w:rsidRDefault="0053716D" w:rsidP="0053716D">
      <w:pPr>
        <w:jc w:val="center"/>
      </w:pPr>
      <w:r w:rsidRPr="00551419">
        <w:rPr>
          <w:b/>
          <w:bCs/>
        </w:rPr>
        <w:t>PRILOG 1.-</w:t>
      </w:r>
      <w:r w:rsidRPr="0053716D">
        <w:t xml:space="preserve"> </w:t>
      </w:r>
      <w:r>
        <w:t>sukladno Odluci o isplati mjesečne naknade korisnicima inkluzivnog dodatka I. stupnja Općine Vela Luka</w:t>
      </w:r>
    </w:p>
    <w:p w:rsidR="0053716D" w:rsidRDefault="0053716D" w:rsidP="0053716D"/>
    <w:p w:rsidR="0053716D" w:rsidRDefault="0053716D" w:rsidP="0053716D"/>
    <w:p w:rsidR="0053716D" w:rsidRPr="00551419" w:rsidRDefault="0053716D" w:rsidP="0053716D">
      <w:pPr>
        <w:jc w:val="center"/>
        <w:rPr>
          <w:b/>
          <w:bCs/>
        </w:rPr>
      </w:pPr>
      <w:r w:rsidRPr="00551419">
        <w:rPr>
          <w:b/>
          <w:bCs/>
        </w:rPr>
        <w:t>ZAHTJEV ZA ISPLATU MJESEČNE NAKNADE KORISNICIMA</w:t>
      </w:r>
      <w:r w:rsidR="00551419" w:rsidRPr="00551419">
        <w:rPr>
          <w:b/>
          <w:bCs/>
        </w:rPr>
        <w:t xml:space="preserve">                                                         </w:t>
      </w:r>
      <w:r w:rsidRPr="00551419">
        <w:rPr>
          <w:b/>
          <w:bCs/>
        </w:rPr>
        <w:t xml:space="preserve"> INKLUZIVNOG DODATKA I. STUPNJA </w:t>
      </w:r>
    </w:p>
    <w:p w:rsidR="0053716D" w:rsidRDefault="0053716D" w:rsidP="0053716D"/>
    <w:p w:rsidR="0053716D" w:rsidRDefault="0053716D" w:rsidP="0053716D"/>
    <w:p w:rsidR="0053716D" w:rsidRDefault="0053716D" w:rsidP="0053716D">
      <w:r w:rsidRPr="00551419">
        <w:rPr>
          <w:b/>
          <w:bCs/>
        </w:rPr>
        <w:t>I.</w:t>
      </w:r>
      <w:r>
        <w:t xml:space="preserve"> PODACI O KORISNIKU</w:t>
      </w:r>
    </w:p>
    <w:p w:rsidR="0053716D" w:rsidRDefault="0053716D" w:rsidP="0053716D"/>
    <w:p w:rsidR="0053716D" w:rsidRDefault="0053716D" w:rsidP="0053716D">
      <w:r>
        <w:t>Ime i prezime: ___________________________________________</w:t>
      </w:r>
    </w:p>
    <w:p w:rsidR="0053716D" w:rsidRDefault="0053716D" w:rsidP="0053716D"/>
    <w:p w:rsidR="0053716D" w:rsidRDefault="0053716D" w:rsidP="0053716D">
      <w:r>
        <w:t>OIB: ___________________________________________</w:t>
      </w:r>
    </w:p>
    <w:p w:rsidR="0053716D" w:rsidRDefault="0053716D" w:rsidP="0053716D"/>
    <w:p w:rsidR="0053716D" w:rsidRDefault="0053716D" w:rsidP="0053716D">
      <w:r>
        <w:t>Datum rođenja: ___________________________________________</w:t>
      </w:r>
    </w:p>
    <w:p w:rsidR="0053716D" w:rsidRDefault="0053716D" w:rsidP="0053716D"/>
    <w:p w:rsidR="0053716D" w:rsidRDefault="0053716D" w:rsidP="0053716D">
      <w:r>
        <w:t>Adresa prebivališta (ulica, kućni broj, mjesto): ___________________________________________</w:t>
      </w:r>
    </w:p>
    <w:p w:rsidR="0053716D" w:rsidRDefault="0053716D" w:rsidP="0053716D"/>
    <w:p w:rsidR="0053716D" w:rsidRDefault="0091437E" w:rsidP="0053716D">
      <w:r>
        <w:t>Broj mobitela</w:t>
      </w:r>
      <w:r w:rsidR="0053716D">
        <w:t>: ___________________________________________</w:t>
      </w:r>
    </w:p>
    <w:p w:rsidR="0091437E" w:rsidRPr="00551419" w:rsidRDefault="0091437E" w:rsidP="0053716D">
      <w:pPr>
        <w:rPr>
          <w:b/>
          <w:bCs/>
        </w:rPr>
      </w:pPr>
    </w:p>
    <w:p w:rsidR="0053716D" w:rsidRDefault="0053716D" w:rsidP="0053716D"/>
    <w:p w:rsidR="0053716D" w:rsidRDefault="0053716D" w:rsidP="0053716D"/>
    <w:p w:rsidR="0053716D" w:rsidRDefault="0053716D" w:rsidP="0053716D">
      <w:r w:rsidRPr="00551419">
        <w:rPr>
          <w:b/>
          <w:bCs/>
        </w:rPr>
        <w:t>II.</w:t>
      </w:r>
      <w:r>
        <w:t xml:space="preserve"> PODACI O PODNOSITELJU ZAHTJEVA</w:t>
      </w:r>
    </w:p>
    <w:p w:rsidR="0053716D" w:rsidRDefault="0053716D" w:rsidP="0053716D"/>
    <w:p w:rsidR="0053716D" w:rsidRDefault="0053716D" w:rsidP="0053716D">
      <w:r>
        <w:t>(popunjava se ako zahtjev podnosi skrbnik ili zakonski zastupnik)</w:t>
      </w:r>
    </w:p>
    <w:p w:rsidR="0053716D" w:rsidRDefault="0053716D" w:rsidP="0053716D"/>
    <w:p w:rsidR="0053716D" w:rsidRDefault="0053716D" w:rsidP="0053716D">
      <w:r>
        <w:t>Ime i prezime: ___________________________________________</w:t>
      </w:r>
    </w:p>
    <w:p w:rsidR="0053716D" w:rsidRDefault="0053716D" w:rsidP="0053716D"/>
    <w:p w:rsidR="0053716D" w:rsidRDefault="0053716D" w:rsidP="0053716D">
      <w:r>
        <w:t>OIB: ___________________________________________</w:t>
      </w:r>
    </w:p>
    <w:p w:rsidR="0053716D" w:rsidRDefault="0053716D" w:rsidP="0053716D"/>
    <w:p w:rsidR="0053716D" w:rsidRDefault="0053716D" w:rsidP="0053716D">
      <w:r>
        <w:t>Adresa prebivališta</w:t>
      </w:r>
      <w:r w:rsidR="0091437E">
        <w:t xml:space="preserve"> (ulica, kućni broj, mjesto)</w:t>
      </w:r>
      <w:r>
        <w:t>: ___________________________________________</w:t>
      </w:r>
    </w:p>
    <w:p w:rsidR="0053716D" w:rsidRDefault="0053716D" w:rsidP="0053716D"/>
    <w:p w:rsidR="0053716D" w:rsidRDefault="0091437E" w:rsidP="0053716D">
      <w:r>
        <w:t>Broj mobitela</w:t>
      </w:r>
      <w:r w:rsidR="0053716D">
        <w:t>: ___________________________________________</w:t>
      </w:r>
    </w:p>
    <w:p w:rsidR="0053716D" w:rsidRDefault="0053716D" w:rsidP="0053716D"/>
    <w:p w:rsidR="0053716D" w:rsidRDefault="0053716D" w:rsidP="0053716D"/>
    <w:p w:rsidR="0053716D" w:rsidRDefault="0053716D" w:rsidP="0053716D">
      <w:r w:rsidRPr="00551419">
        <w:rPr>
          <w:b/>
          <w:bCs/>
        </w:rPr>
        <w:t>III.</w:t>
      </w:r>
      <w:r>
        <w:t xml:space="preserve"> PODACI O BANKOVNOM RAČUNU ZA ISPLATU</w:t>
      </w:r>
    </w:p>
    <w:p w:rsidR="0053716D" w:rsidRDefault="0053716D" w:rsidP="0053716D"/>
    <w:p w:rsidR="0053716D" w:rsidRDefault="0053716D" w:rsidP="0053716D">
      <w:r>
        <w:t>Naziv banke: ___________________________________________</w:t>
      </w:r>
    </w:p>
    <w:p w:rsidR="0053716D" w:rsidRDefault="0053716D" w:rsidP="0053716D"/>
    <w:p w:rsidR="0053716D" w:rsidRDefault="0053716D" w:rsidP="0053716D">
      <w:r>
        <w:t>IBAN tekućeg računa korisnika: ___________________________________________</w:t>
      </w:r>
    </w:p>
    <w:p w:rsidR="0053716D" w:rsidRDefault="0053716D" w:rsidP="0053716D"/>
    <w:p w:rsidR="0053716D" w:rsidRDefault="0053716D" w:rsidP="0053716D"/>
    <w:p w:rsidR="0053716D" w:rsidRDefault="0053716D" w:rsidP="0053716D"/>
    <w:p w:rsidR="0053716D" w:rsidRDefault="0053716D" w:rsidP="0053716D"/>
    <w:p w:rsidR="0053716D" w:rsidRDefault="0053716D" w:rsidP="0053716D"/>
    <w:p w:rsidR="0053716D" w:rsidRDefault="0053716D" w:rsidP="0053716D">
      <w:r w:rsidRPr="00551419">
        <w:rPr>
          <w:b/>
          <w:bCs/>
        </w:rPr>
        <w:lastRenderedPageBreak/>
        <w:t>IV.</w:t>
      </w:r>
      <w:r>
        <w:t xml:space="preserve"> IZJAVA </w:t>
      </w:r>
    </w:p>
    <w:p w:rsidR="0053716D" w:rsidRDefault="0053716D" w:rsidP="0053716D"/>
    <w:p w:rsidR="0053716D" w:rsidRDefault="0053716D" w:rsidP="0053716D">
      <w:r>
        <w:t xml:space="preserve">Pod punom materijalnom i kaznenom odgovornošću izjavljujem da podnositelj zahtjeva </w:t>
      </w:r>
      <w:r w:rsidR="0091437E">
        <w:t xml:space="preserve">ima prijavljeno prebivalište i </w:t>
      </w:r>
      <w:r>
        <w:t>stalno živi na području Općine Vela Luka.</w:t>
      </w:r>
    </w:p>
    <w:p w:rsidR="0053716D" w:rsidRDefault="0053716D" w:rsidP="0053716D">
      <w:r>
        <w:t>Svjestan/svjesna sam da osobna iskaznica nije dovoljan dokaz prebivališta, te se obvezujem omogućiti provjeru stvarnog prebivališta na zahtjev Općine Vela Luka.</w:t>
      </w:r>
    </w:p>
    <w:p w:rsidR="0091437E" w:rsidRDefault="0091437E" w:rsidP="0053716D">
      <w:r>
        <w:t>Obavezujem se da ću  u slučaju nastanka bilo kakvih promjene koje mogu utjecati na ostvarivanje prava na mjesečnu naknadu pravovremeno dostaviti Općini vela Luka.</w:t>
      </w:r>
    </w:p>
    <w:p w:rsidR="0053716D" w:rsidRDefault="0053716D" w:rsidP="0053716D"/>
    <w:p w:rsidR="0053716D" w:rsidRDefault="0053716D" w:rsidP="0053716D">
      <w:r>
        <w:t>Mjesto i datum: ____________________________</w:t>
      </w:r>
    </w:p>
    <w:p w:rsidR="0053716D" w:rsidRDefault="0053716D" w:rsidP="0053716D"/>
    <w:p w:rsidR="0091437E" w:rsidRDefault="0091437E" w:rsidP="0053716D"/>
    <w:p w:rsidR="0053716D" w:rsidRDefault="0053716D" w:rsidP="0053716D">
      <w:r>
        <w:t>Potpis korisnika / skrbnika: ____________________________</w:t>
      </w:r>
    </w:p>
    <w:p w:rsidR="0053716D" w:rsidRDefault="0053716D" w:rsidP="0053716D"/>
    <w:p w:rsidR="0053716D" w:rsidRDefault="0053716D" w:rsidP="0053716D"/>
    <w:p w:rsidR="0091437E" w:rsidRDefault="0091437E" w:rsidP="0053716D">
      <w:pPr>
        <w:rPr>
          <w:b/>
          <w:bCs/>
        </w:rPr>
      </w:pPr>
    </w:p>
    <w:p w:rsidR="0091437E" w:rsidRDefault="0091437E" w:rsidP="0053716D">
      <w:pPr>
        <w:rPr>
          <w:b/>
          <w:bCs/>
        </w:rPr>
      </w:pPr>
    </w:p>
    <w:p w:rsidR="0091437E" w:rsidRDefault="0091437E" w:rsidP="0053716D">
      <w:pPr>
        <w:rPr>
          <w:b/>
          <w:bCs/>
        </w:rPr>
      </w:pPr>
    </w:p>
    <w:p w:rsidR="0053716D" w:rsidRDefault="0053716D" w:rsidP="0053716D">
      <w:r w:rsidRPr="00551419">
        <w:rPr>
          <w:b/>
          <w:bCs/>
        </w:rPr>
        <w:t>V.</w:t>
      </w:r>
      <w:r>
        <w:t xml:space="preserve"> POTREBNA DOKUMENTACIJA (prilaže se uz zahtjev)</w:t>
      </w:r>
    </w:p>
    <w:p w:rsidR="0053716D" w:rsidRDefault="0053716D" w:rsidP="0053716D"/>
    <w:p w:rsidR="0053716D" w:rsidRDefault="0053716D" w:rsidP="0053716D">
      <w:r>
        <w:t>1. Preslika rješenja Hrvatskog zavoda za socijalni rad o priznavanju prava na inkluzivni dodatak I. stupnja</w:t>
      </w:r>
    </w:p>
    <w:p w:rsidR="0053716D" w:rsidRDefault="0053716D" w:rsidP="0053716D"/>
    <w:p w:rsidR="0053716D" w:rsidRDefault="0053716D" w:rsidP="0053716D">
      <w:r>
        <w:t>2. Preslika osobne iskaznice korisnika (i skrbnika, ako podnosi zahtjev)</w:t>
      </w:r>
    </w:p>
    <w:p w:rsidR="0053716D" w:rsidRDefault="0053716D" w:rsidP="0053716D"/>
    <w:p w:rsidR="0053716D" w:rsidRDefault="0053716D" w:rsidP="0053716D">
      <w:r>
        <w:t>3. Preslika kartice tekućeg računa (na koji će se isplaćivati naknada)</w:t>
      </w:r>
    </w:p>
    <w:p w:rsidR="0053716D" w:rsidRDefault="0053716D" w:rsidP="0053716D"/>
    <w:p w:rsidR="0053716D" w:rsidRDefault="0053716D" w:rsidP="0053716D">
      <w:r>
        <w:t>4. Ispunjeni i potpisani Prilog 1.</w:t>
      </w:r>
    </w:p>
    <w:p w:rsidR="0053716D" w:rsidRDefault="0053716D" w:rsidP="0053716D"/>
    <w:p w:rsidR="0053716D" w:rsidRDefault="0053716D" w:rsidP="0053716D"/>
    <w:p w:rsidR="0091437E" w:rsidRDefault="0091437E" w:rsidP="0053716D"/>
    <w:p w:rsidR="0091437E" w:rsidRDefault="0091437E" w:rsidP="0053716D"/>
    <w:p w:rsidR="0091437E" w:rsidRDefault="0091437E" w:rsidP="0053716D"/>
    <w:p w:rsidR="0091437E" w:rsidRDefault="0091437E" w:rsidP="0053716D"/>
    <w:p w:rsidR="0053716D" w:rsidRDefault="0053716D" w:rsidP="0053716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419" w:rsidRPr="00551419">
        <w:tc>
          <w:tcPr>
            <w:tcW w:w="9062" w:type="dxa"/>
          </w:tcPr>
          <w:p w:rsidR="00551419" w:rsidRPr="00551419" w:rsidRDefault="00551419" w:rsidP="0043797F">
            <w:pPr>
              <w:rPr>
                <w:b/>
                <w:bCs/>
              </w:rPr>
            </w:pPr>
            <w:r w:rsidRPr="00551419">
              <w:rPr>
                <w:b/>
                <w:bCs/>
              </w:rPr>
              <w:t>VI. SLUŽBENA UPORABA – NE ISPUNJAVA KORISNIK</w:t>
            </w:r>
          </w:p>
        </w:tc>
      </w:tr>
      <w:tr w:rsidR="00551419" w:rsidRPr="00551419">
        <w:tc>
          <w:tcPr>
            <w:tcW w:w="9062" w:type="dxa"/>
          </w:tcPr>
          <w:p w:rsidR="00551419" w:rsidRPr="00551419" w:rsidRDefault="00551419" w:rsidP="0043797F">
            <w:r w:rsidRPr="00551419">
              <w:t xml:space="preserve">Datum zaprimanja: </w:t>
            </w:r>
          </w:p>
        </w:tc>
      </w:tr>
      <w:tr w:rsidR="00551419" w:rsidRPr="00551419">
        <w:tc>
          <w:tcPr>
            <w:tcW w:w="9062" w:type="dxa"/>
          </w:tcPr>
          <w:p w:rsidR="00551419" w:rsidRDefault="00551419" w:rsidP="0043797F">
            <w:r>
              <w:t>Klasa:</w:t>
            </w:r>
          </w:p>
          <w:p w:rsidR="00551419" w:rsidRPr="00551419" w:rsidRDefault="00551419" w:rsidP="0043797F"/>
        </w:tc>
      </w:tr>
      <w:tr w:rsidR="00551419" w:rsidRPr="00551419">
        <w:tc>
          <w:tcPr>
            <w:tcW w:w="9062" w:type="dxa"/>
          </w:tcPr>
          <w:p w:rsidR="00551419" w:rsidRDefault="00551419" w:rsidP="0043797F">
            <w:r w:rsidRPr="00551419">
              <w:t>Urudžbeni broj:</w:t>
            </w:r>
          </w:p>
          <w:p w:rsidR="00551419" w:rsidRPr="00551419" w:rsidRDefault="00551419" w:rsidP="0043797F"/>
        </w:tc>
      </w:tr>
      <w:tr w:rsidR="00551419" w:rsidRPr="00551419">
        <w:tc>
          <w:tcPr>
            <w:tcW w:w="9062" w:type="dxa"/>
          </w:tcPr>
          <w:p w:rsidR="00551419" w:rsidRDefault="00551419" w:rsidP="0043797F">
            <w:r w:rsidRPr="00551419">
              <w:t>Napomena:</w:t>
            </w:r>
          </w:p>
          <w:p w:rsidR="00551419" w:rsidRPr="00551419" w:rsidRDefault="00551419" w:rsidP="0043797F"/>
        </w:tc>
      </w:tr>
    </w:tbl>
    <w:p w:rsidR="0053716D" w:rsidRDefault="0053716D"/>
    <w:sectPr w:rsidR="0053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6D"/>
    <w:rsid w:val="003B5D1A"/>
    <w:rsid w:val="0053716D"/>
    <w:rsid w:val="00551419"/>
    <w:rsid w:val="0091437E"/>
    <w:rsid w:val="00C2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30CD"/>
  <w15:chartTrackingRefBased/>
  <w15:docId w15:val="{452A50BF-F768-44E0-AE0C-C0F21E7C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16D"/>
    <w:pPr>
      <w:spacing w:after="0" w:line="240" w:lineRule="auto"/>
    </w:pPr>
    <w:rPr>
      <w:rFonts w:ascii="Aptos" w:hAnsi="Aptos" w:cs="Aptos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371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71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71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71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71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71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71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71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71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7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7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7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71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71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71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71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71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71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7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37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71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37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16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371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716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371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7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71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716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5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Općina Vela Luka</cp:lastModifiedBy>
  <cp:revision>3</cp:revision>
  <dcterms:created xsi:type="dcterms:W3CDTF">2025-10-17T12:39:00Z</dcterms:created>
  <dcterms:modified xsi:type="dcterms:W3CDTF">2025-10-17T13:02:00Z</dcterms:modified>
</cp:coreProperties>
</file>