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3F7D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4. – Zahtjev za isplatom</w:t>
      </w:r>
    </w:p>
    <w:p w14:paraId="29285868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0BD457E4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8B5868" w:rsidRPr="00396DDF" w14:paraId="64F86EAC" w14:textId="77777777" w:rsidTr="00CA365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C3C6B9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PODNOSITELJU</w:t>
            </w:r>
          </w:p>
        </w:tc>
      </w:tr>
      <w:tr w:rsidR="008B5868" w:rsidRPr="00396DDF" w14:paraId="248E2EBE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29BAAF34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/ ime podnositelja</w:t>
            </w:r>
          </w:p>
        </w:tc>
        <w:tc>
          <w:tcPr>
            <w:tcW w:w="5477" w:type="dxa"/>
          </w:tcPr>
          <w:p w14:paraId="79E014E3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17CD42AD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DA4069C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Sjedište podnositelja (adresa)</w:t>
            </w:r>
          </w:p>
        </w:tc>
        <w:tc>
          <w:tcPr>
            <w:tcW w:w="5477" w:type="dxa"/>
          </w:tcPr>
          <w:p w14:paraId="189E9BD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4BF49E69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3883A9D6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OIB</w:t>
            </w:r>
          </w:p>
        </w:tc>
        <w:tc>
          <w:tcPr>
            <w:tcW w:w="5477" w:type="dxa"/>
          </w:tcPr>
          <w:p w14:paraId="2E17390E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56A0E17B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26DF133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Odgovorna osoba / osoba za zastupanje</w:t>
            </w:r>
          </w:p>
        </w:tc>
        <w:tc>
          <w:tcPr>
            <w:tcW w:w="5477" w:type="dxa"/>
          </w:tcPr>
          <w:p w14:paraId="4ECAD6D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286EA75C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4F70153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42FABE98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056877B5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38173B9B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6E567236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317B8954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3C5186C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Internet stranica*</w:t>
            </w:r>
          </w:p>
        </w:tc>
        <w:tc>
          <w:tcPr>
            <w:tcW w:w="5477" w:type="dxa"/>
          </w:tcPr>
          <w:p w14:paraId="0B46AD85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7EAB00F9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6B503654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Osoba za kontakt</w:t>
            </w:r>
          </w:p>
        </w:tc>
        <w:tc>
          <w:tcPr>
            <w:tcW w:w="5477" w:type="dxa"/>
          </w:tcPr>
          <w:p w14:paraId="7F41140C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1B6D2E01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15150F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279BB4A0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50301EA3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468A8D1B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4C54117F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1142376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8B5868" w:rsidRPr="00396DDF" w14:paraId="342C50DD" w14:textId="77777777" w:rsidTr="00CA365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CA1544F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PROJEKTU / INVESTICIJI</w:t>
            </w:r>
          </w:p>
        </w:tc>
      </w:tr>
      <w:tr w:rsidR="008B5868" w:rsidRPr="00396DDF" w14:paraId="08827EF2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2326F2EC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projekta / investicije</w:t>
            </w:r>
          </w:p>
        </w:tc>
        <w:tc>
          <w:tcPr>
            <w:tcW w:w="5477" w:type="dxa"/>
          </w:tcPr>
          <w:p w14:paraId="284209E6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2F2A041C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14CBAD8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ba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ke kreditora</w:t>
            </w:r>
          </w:p>
        </w:tc>
        <w:tc>
          <w:tcPr>
            <w:tcW w:w="5477" w:type="dxa"/>
          </w:tcPr>
          <w:p w14:paraId="47A8BB66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3CDFD7D7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9EC67A8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kredita (HRK)</w:t>
            </w:r>
          </w:p>
        </w:tc>
        <w:tc>
          <w:tcPr>
            <w:tcW w:w="5477" w:type="dxa"/>
          </w:tcPr>
          <w:p w14:paraId="7D518ECA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381A7548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26821B4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Visina kamate</w:t>
            </w:r>
          </w:p>
        </w:tc>
        <w:tc>
          <w:tcPr>
            <w:tcW w:w="5477" w:type="dxa"/>
          </w:tcPr>
          <w:p w14:paraId="1FE1E4FD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5B601514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6A122DE9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Rok otplate</w:t>
            </w:r>
          </w:p>
        </w:tc>
        <w:tc>
          <w:tcPr>
            <w:tcW w:w="5477" w:type="dxa"/>
          </w:tcPr>
          <w:p w14:paraId="56782CEB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6F2E92F1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01574B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plaćene kamate u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22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. (HRK)</w:t>
            </w:r>
          </w:p>
        </w:tc>
        <w:tc>
          <w:tcPr>
            <w:tcW w:w="5477" w:type="dxa"/>
          </w:tcPr>
          <w:p w14:paraId="222B38CB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038102BE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68C8278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Iznos subvencije ostvarene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kreditnim programom „POTICAJ 2022.“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 (HRK)</w:t>
            </w:r>
          </w:p>
        </w:tc>
        <w:tc>
          <w:tcPr>
            <w:tcW w:w="5477" w:type="dxa"/>
          </w:tcPr>
          <w:p w14:paraId="61A1492C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08D5B5F7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752D9C4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Zahtjeva za isplatom (HRK)</w:t>
            </w:r>
          </w:p>
        </w:tc>
        <w:tc>
          <w:tcPr>
            <w:tcW w:w="5477" w:type="dxa"/>
          </w:tcPr>
          <w:p w14:paraId="1078E429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7079214A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9B279A2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Popis popratnih dokumenata*</w:t>
            </w:r>
          </w:p>
        </w:tc>
        <w:tc>
          <w:tcPr>
            <w:tcW w:w="5477" w:type="dxa"/>
          </w:tcPr>
          <w:p w14:paraId="1EF0F879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1D78EB6A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2EBF07D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7075C0FA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1FF186E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</w:rPr>
        <w:t>*dokumenti kojima se dokazuje iznos Zahtjeva za isplatom</w:t>
      </w:r>
    </w:p>
    <w:p w14:paraId="62591A3C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8B5868" w:rsidRPr="00396DDF" w14:paraId="626C1427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F506DC1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1B8F458E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8B5868" w:rsidRPr="00396DDF" w14:paraId="07230E6B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674E0584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373681A1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117CDD0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93F739D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24319B7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033E467E" w14:textId="77777777" w:rsidR="008B5868" w:rsidRPr="00396DDF" w:rsidRDefault="008B5868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6ECCCA7" w14:textId="77777777" w:rsidR="008B5868" w:rsidRPr="00396DDF" w:rsidRDefault="008B5868" w:rsidP="008B5868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F010BD2" w14:textId="77777777" w:rsidR="007E5704" w:rsidRDefault="008B5868"/>
    <w:sectPr w:rsidR="007E5704" w:rsidSect="00F41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8"/>
    <w:rsid w:val="00633289"/>
    <w:rsid w:val="008B5868"/>
    <w:rsid w:val="00E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1597"/>
  <w15:chartTrackingRefBased/>
  <w15:docId w15:val="{11A3D720-BDD4-4E6A-88C8-006947BB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5868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8B586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Reetkatablice">
    <w:name w:val="Table Grid"/>
    <w:basedOn w:val="Obinatablica"/>
    <w:uiPriority w:val="39"/>
    <w:rsid w:val="008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barbara.mirosevic@gmail.com</dc:creator>
  <cp:keywords/>
  <dc:description/>
  <cp:lastModifiedBy>barbara.mirosevic@gmail.com</cp:lastModifiedBy>
  <cp:revision>1</cp:revision>
  <dcterms:created xsi:type="dcterms:W3CDTF">2022-09-09T14:59:00Z</dcterms:created>
  <dcterms:modified xsi:type="dcterms:W3CDTF">2022-09-09T15:00:00Z</dcterms:modified>
</cp:coreProperties>
</file>